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3" w:rsidRDefault="00F72B93" w:rsidP="00642B5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МБОДУ № 55</w:t>
      </w:r>
    </w:p>
    <w:p w:rsidR="00423990" w:rsidRPr="004D73B8" w:rsidRDefault="00E6688C" w:rsidP="00642B5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ПЛАН РАБОТЫ</w:t>
      </w:r>
      <w:r w:rsidR="00423990" w:rsidRPr="004D73B8">
        <w:rPr>
          <w:rFonts w:ascii="Times New Roman" w:hAnsi="Times New Roman"/>
          <w:b/>
          <w:bCs/>
          <w:caps/>
        </w:rPr>
        <w:t xml:space="preserve"> по физиЧеской культуре</w:t>
      </w:r>
    </w:p>
    <w:p w:rsidR="00423990" w:rsidRPr="00EF003A" w:rsidRDefault="00423990" w:rsidP="00642B51">
      <w:pPr>
        <w:jc w:val="center"/>
        <w:rPr>
          <w:b/>
          <w:bCs/>
        </w:rPr>
      </w:pPr>
      <w:r>
        <w:rPr>
          <w:b/>
          <w:bCs/>
        </w:rPr>
        <w:t>МАРТ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423990" w:rsidTr="0059013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423990" w:rsidRDefault="0042399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423990" w:rsidTr="0059013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3990" w:rsidRDefault="003E345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3E345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2.2pt;margin-top:-3.2pt;width:87pt;height:58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423990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423990" w:rsidRPr="00DA27E2" w:rsidRDefault="0042399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3990" w:rsidRDefault="0042399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423990" w:rsidRPr="008367AC" w:rsidRDefault="00423990" w:rsidP="00DD5680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3990" w:rsidRDefault="0042399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423990" w:rsidRPr="00DA27E2" w:rsidRDefault="0042399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3990" w:rsidRDefault="0042399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423990" w:rsidRPr="008367AC" w:rsidRDefault="00423990" w:rsidP="00DD5680">
            <w:pPr>
              <w:jc w:val="center"/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3990" w:rsidRDefault="0042399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423990" w:rsidRPr="00DA27E2" w:rsidRDefault="0042399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Default="00423990" w:rsidP="00DD568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423990" w:rsidRPr="00A60FB3" w:rsidTr="0059013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Default="0042399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Default="0042399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Default="0042399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Default="0042399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Default="0042399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765B81" w:rsidRDefault="00E6688C" w:rsidP="00765B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</w:t>
            </w:r>
            <w:r w:rsidR="00423990" w:rsidRPr="00765B81">
              <w:rPr>
                <w:b/>
                <w:sz w:val="20"/>
                <w:szCs w:val="20"/>
              </w:rPr>
              <w:t>:</w:t>
            </w:r>
            <w:r w:rsidR="00423990" w:rsidRPr="00765B81">
              <w:rPr>
                <w:sz w:val="20"/>
                <w:szCs w:val="20"/>
              </w:rPr>
              <w:t xml:space="preserve"> проводить комплекс закаливающих процедур (солнечные ванны); расширять представление о важных компонентах ЗОЖ (движение, солнце, воздух).</w:t>
            </w:r>
            <w:r>
              <w:rPr>
                <w:sz w:val="20"/>
                <w:szCs w:val="20"/>
              </w:rPr>
              <w:t xml:space="preserve"> Ф</w:t>
            </w:r>
            <w:r w:rsidRPr="00765B81">
              <w:rPr>
                <w:sz w:val="20"/>
                <w:szCs w:val="20"/>
              </w:rPr>
              <w:t>ормировать навыки безопасного поведения во время проведения прыжков из обруча в обруч, х</w:t>
            </w:r>
            <w:proofErr w:type="gramStart"/>
            <w:r w:rsidRPr="00765B81">
              <w:rPr>
                <w:sz w:val="20"/>
                <w:szCs w:val="20"/>
              </w:rPr>
              <w:t>.с</w:t>
            </w:r>
            <w:proofErr w:type="gramEnd"/>
            <w:r w:rsidRPr="00765B81">
              <w:rPr>
                <w:sz w:val="20"/>
                <w:szCs w:val="20"/>
              </w:rPr>
              <w:t xml:space="preserve"> перешагиванием ч/</w:t>
            </w:r>
            <w:proofErr w:type="spellStart"/>
            <w:r w:rsidRPr="00765B81">
              <w:rPr>
                <w:sz w:val="20"/>
                <w:szCs w:val="20"/>
              </w:rPr>
              <w:t>з</w:t>
            </w:r>
            <w:proofErr w:type="spellEnd"/>
            <w:r w:rsidRPr="00765B81">
              <w:rPr>
                <w:sz w:val="20"/>
                <w:szCs w:val="20"/>
              </w:rPr>
              <w:t xml:space="preserve"> набивные мячи, при перебрасывании мячей.</w:t>
            </w:r>
          </w:p>
          <w:p w:rsidR="00423990" w:rsidRPr="00765B81" w:rsidRDefault="00E6688C" w:rsidP="00765B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Социально-коммуникативная</w:t>
            </w:r>
            <w:r w:rsidR="00423990" w:rsidRPr="00765B81">
              <w:rPr>
                <w:b/>
                <w:sz w:val="20"/>
                <w:szCs w:val="20"/>
              </w:rPr>
              <w:t>:</w:t>
            </w:r>
            <w:r w:rsidR="00423990" w:rsidRPr="00765B81">
              <w:rPr>
                <w:sz w:val="20"/>
                <w:szCs w:val="20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  <w:r>
              <w:rPr>
                <w:sz w:val="20"/>
                <w:szCs w:val="20"/>
              </w:rPr>
              <w:t xml:space="preserve"> П</w:t>
            </w:r>
            <w:r w:rsidRPr="00765B81">
              <w:rPr>
                <w:sz w:val="20"/>
                <w:szCs w:val="20"/>
              </w:rPr>
              <w:t xml:space="preserve">оощрять речевую активность детей в процессе </w:t>
            </w:r>
            <w:proofErr w:type="spellStart"/>
            <w:r w:rsidRPr="00765B81">
              <w:rPr>
                <w:sz w:val="20"/>
                <w:szCs w:val="20"/>
              </w:rPr>
              <w:t>двиг</w:t>
            </w:r>
            <w:proofErr w:type="spellEnd"/>
            <w:r w:rsidRPr="00765B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65B81">
              <w:rPr>
                <w:sz w:val="20"/>
                <w:szCs w:val="20"/>
              </w:rPr>
              <w:t>активности, обсуждать пользу закаливания и занятий Ф.К.</w:t>
            </w:r>
          </w:p>
          <w:p w:rsidR="00423990" w:rsidRPr="00765B81" w:rsidRDefault="00367AED" w:rsidP="00765B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</w:t>
            </w:r>
            <w:r w:rsidR="00E6688C">
              <w:rPr>
                <w:b/>
                <w:sz w:val="20"/>
                <w:szCs w:val="20"/>
              </w:rPr>
              <w:t>вательная</w:t>
            </w:r>
            <w:r w:rsidR="00423990" w:rsidRPr="00765B81">
              <w:rPr>
                <w:b/>
                <w:sz w:val="20"/>
                <w:szCs w:val="20"/>
              </w:rPr>
              <w:t>:</w:t>
            </w:r>
            <w:r w:rsidR="00423990" w:rsidRPr="00765B81">
              <w:rPr>
                <w:sz w:val="20"/>
                <w:szCs w:val="20"/>
              </w:rPr>
              <w:t xml:space="preserve"> развивать восприятие предметов по форме, цвету, величине, расположению в пространстве во время х</w:t>
            </w:r>
            <w:proofErr w:type="gramStart"/>
            <w:r w:rsidR="00423990" w:rsidRPr="00765B81">
              <w:rPr>
                <w:sz w:val="20"/>
                <w:szCs w:val="20"/>
              </w:rPr>
              <w:t>.в</w:t>
            </w:r>
            <w:proofErr w:type="gramEnd"/>
            <w:r w:rsidR="00423990" w:rsidRPr="00765B81">
              <w:rPr>
                <w:sz w:val="20"/>
                <w:szCs w:val="20"/>
              </w:rPr>
              <w:t xml:space="preserve"> колонне по одному.</w:t>
            </w:r>
          </w:p>
          <w:p w:rsidR="00423990" w:rsidRPr="00765B81" w:rsidRDefault="00E6688C" w:rsidP="00765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Художественно-эстетическая</w:t>
            </w:r>
            <w:r w:rsidR="00423990" w:rsidRPr="00765B81">
              <w:rPr>
                <w:b/>
                <w:sz w:val="20"/>
                <w:szCs w:val="20"/>
              </w:rPr>
              <w:t>:</w:t>
            </w:r>
            <w:r w:rsidR="00423990" w:rsidRPr="00765B81">
              <w:rPr>
                <w:sz w:val="20"/>
                <w:szCs w:val="20"/>
              </w:rPr>
              <w:t xml:space="preserve"> вводить элементы </w:t>
            </w:r>
            <w:proofErr w:type="spellStart"/>
            <w:r w:rsidR="00423990" w:rsidRPr="00765B81">
              <w:rPr>
                <w:sz w:val="20"/>
                <w:szCs w:val="20"/>
              </w:rPr>
              <w:t>ритм</w:t>
            </w:r>
            <w:proofErr w:type="gramStart"/>
            <w:r w:rsidR="00423990" w:rsidRPr="00765B81">
              <w:rPr>
                <w:sz w:val="20"/>
                <w:szCs w:val="20"/>
              </w:rPr>
              <w:t>.г</w:t>
            </w:r>
            <w:proofErr w:type="gramEnd"/>
            <w:r w:rsidR="00423990" w:rsidRPr="00765B81">
              <w:rPr>
                <w:sz w:val="20"/>
                <w:szCs w:val="20"/>
              </w:rPr>
              <w:t>имн</w:t>
            </w:r>
            <w:proofErr w:type="spellEnd"/>
            <w:r w:rsidR="00423990" w:rsidRPr="00765B81">
              <w:rPr>
                <w:sz w:val="20"/>
                <w:szCs w:val="20"/>
              </w:rPr>
              <w:t>.; проводить игры и упр.под музыку.</w:t>
            </w:r>
            <w:r w:rsidR="00423990" w:rsidRPr="00765B81">
              <w:rPr>
                <w:b/>
                <w:sz w:val="20"/>
                <w:szCs w:val="20"/>
              </w:rPr>
              <w:t xml:space="preserve"> </w:t>
            </w:r>
          </w:p>
          <w:p w:rsidR="00423990" w:rsidRPr="00A60FB3" w:rsidRDefault="00423990" w:rsidP="00DD5680"/>
        </w:tc>
      </w:tr>
      <w:tr w:rsidR="00423990" w:rsidRPr="00A60FB3" w:rsidTr="0059013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765B81" w:rsidRDefault="00E6688C" w:rsidP="00765B8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Цель</w:t>
            </w:r>
            <w:r w:rsidR="00423990" w:rsidRPr="00BF1006">
              <w:rPr>
                <w:b/>
                <w:bCs/>
              </w:rPr>
              <w:t xml:space="preserve">: </w:t>
            </w:r>
            <w:r w:rsidR="00367AED" w:rsidRPr="00367AED">
              <w:rPr>
                <w:bCs/>
              </w:rPr>
              <w:t>О</w:t>
            </w:r>
            <w:r w:rsidR="00423990" w:rsidRPr="00765B81">
              <w:t>владеет соответствующими возрасту основными движениями (прыжки из обруча в обруч, х</w:t>
            </w:r>
            <w:proofErr w:type="gramStart"/>
            <w:r w:rsidR="00423990" w:rsidRPr="00765B81">
              <w:t>.с</w:t>
            </w:r>
            <w:proofErr w:type="gramEnd"/>
            <w:r w:rsidR="00423990" w:rsidRPr="00765B81">
              <w:t xml:space="preserve"> перешагиванием, ч/</w:t>
            </w:r>
            <w:proofErr w:type="spellStart"/>
            <w:r w:rsidR="00423990" w:rsidRPr="00765B81">
              <w:t>з</w:t>
            </w:r>
            <w:proofErr w:type="spellEnd"/>
            <w:r w:rsidR="00423990" w:rsidRPr="00765B81">
              <w:t xml:space="preserve"> набивные мячи, перебрасывание мячей); самостоятельно и при небо</w:t>
            </w:r>
            <w:r w:rsidR="00367AED">
              <w:t>льшой помощи взрослого выполнять</w:t>
            </w:r>
            <w:r w:rsidR="00423990" w:rsidRPr="00765B81">
              <w:t xml:space="preserve"> г</w:t>
            </w:r>
            <w:r w:rsidR="00367AED">
              <w:t>игиенические процедуры; проявля</w:t>
            </w:r>
            <w:r w:rsidR="00423990" w:rsidRPr="00765B81">
              <w:t>т</w:t>
            </w:r>
            <w:r w:rsidR="00367AED">
              <w:t>ь</w:t>
            </w:r>
            <w:r w:rsidR="00423990" w:rsidRPr="00765B81">
              <w:t xml:space="preserve"> активность при участии в </w:t>
            </w:r>
            <w:proofErr w:type="spellStart"/>
            <w:r w:rsidR="00423990" w:rsidRPr="00765B81">
              <w:t>п</w:t>
            </w:r>
            <w:proofErr w:type="spellEnd"/>
            <w:r w:rsidR="00423990" w:rsidRPr="00765B81">
              <w:t xml:space="preserve">/и, выполнении простейших танцевальных движений во </w:t>
            </w:r>
            <w:r w:rsidR="00367AED">
              <w:t>время ритмической гимн.; выража</w:t>
            </w:r>
            <w:r w:rsidR="00423990" w:rsidRPr="00765B81">
              <w:t>т</w:t>
            </w:r>
            <w:r w:rsidR="00367AED">
              <w:t>ь</w:t>
            </w:r>
            <w:r w:rsidR="00423990" w:rsidRPr="00765B81">
              <w:t xml:space="preserve"> положительные эмоции (радость, удовольствие), слушая музыкальные произведения, сопровождающие выполнение </w:t>
            </w:r>
            <w:proofErr w:type="spellStart"/>
            <w:r w:rsidR="00423990" w:rsidRPr="00765B81">
              <w:t>упр.ритм.гимн</w:t>
            </w:r>
            <w:proofErr w:type="spellEnd"/>
            <w:r w:rsidR="00423990" w:rsidRPr="00765B81">
              <w:t>.</w:t>
            </w:r>
            <w:r w:rsidR="004239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A60FB3" w:rsidRDefault="0042399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23990" w:rsidRPr="00A60FB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Default="0042399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765B81" w:rsidRDefault="00423990" w:rsidP="00933320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5B81">
              <w:rPr>
                <w:rFonts w:ascii="Times New Roman" w:hAnsi="Times New Roman"/>
                <w:sz w:val="22"/>
                <w:szCs w:val="22"/>
              </w:rPr>
              <w:t>Х.в колонне по 1му, на сигнал поворот в др</w:t>
            </w:r>
            <w:proofErr w:type="gramStart"/>
            <w:r w:rsidRPr="00765B8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765B81">
              <w:rPr>
                <w:rFonts w:ascii="Times New Roman" w:hAnsi="Times New Roman"/>
                <w:sz w:val="22"/>
                <w:szCs w:val="22"/>
              </w:rPr>
              <w:t>торону, перестроение в колону по 1му и в круг. Х.мелкими и широкими шагами, перестроение в колонну по 4.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A60FB3" w:rsidRDefault="0042399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23990" w:rsidRPr="00A60FB3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Default="0042399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DD568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палкой гимнастической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Default="00423990" w:rsidP="000D4EE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обручем</w:t>
            </w:r>
          </w:p>
          <w:p w:rsidR="00423990" w:rsidRPr="00A60FB3" w:rsidRDefault="00423990" w:rsidP="000D4EE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(колечки)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A60FB3" w:rsidRDefault="0042399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23990" w:rsidRPr="00A60FB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Default="0042399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765B81" w:rsidRDefault="00423990" w:rsidP="00765B81">
            <w:r>
              <w:rPr>
                <w:sz w:val="22"/>
                <w:szCs w:val="22"/>
              </w:rPr>
              <w:t xml:space="preserve">1. </w:t>
            </w:r>
            <w:r w:rsidRPr="00765B81">
              <w:rPr>
                <w:sz w:val="22"/>
                <w:szCs w:val="22"/>
              </w:rPr>
              <w:t>Х.по канату боком с мешочком на голове.</w:t>
            </w:r>
          </w:p>
          <w:p w:rsidR="00423990" w:rsidRPr="00765B81" w:rsidRDefault="00423990" w:rsidP="00765B81">
            <w:r>
              <w:rPr>
                <w:sz w:val="22"/>
                <w:szCs w:val="22"/>
              </w:rPr>
              <w:t>2.</w:t>
            </w:r>
            <w:r w:rsidRPr="00765B81">
              <w:rPr>
                <w:sz w:val="22"/>
                <w:szCs w:val="22"/>
              </w:rPr>
              <w:t>Прыжки из обруча в обруч.</w:t>
            </w:r>
          </w:p>
          <w:p w:rsidR="00423990" w:rsidRPr="00765B81" w:rsidRDefault="00423990" w:rsidP="00765B81">
            <w:r>
              <w:rPr>
                <w:sz w:val="22"/>
                <w:szCs w:val="22"/>
              </w:rPr>
              <w:t>3.</w:t>
            </w:r>
            <w:r w:rsidRPr="00765B81">
              <w:rPr>
                <w:sz w:val="22"/>
                <w:szCs w:val="22"/>
              </w:rPr>
              <w:t>Передача мяча с отскоком о пол и ловля с хлопком.</w:t>
            </w:r>
          </w:p>
          <w:p w:rsidR="00423990" w:rsidRPr="00765B81" w:rsidRDefault="00423990" w:rsidP="00765B81">
            <w:r>
              <w:rPr>
                <w:sz w:val="22"/>
                <w:szCs w:val="22"/>
              </w:rPr>
              <w:t xml:space="preserve">4. </w:t>
            </w:r>
            <w:r w:rsidRPr="00765B81">
              <w:rPr>
                <w:sz w:val="22"/>
                <w:szCs w:val="22"/>
              </w:rPr>
              <w:t xml:space="preserve">Х.с перешагиванием </w:t>
            </w:r>
            <w:proofErr w:type="gramStart"/>
            <w:r w:rsidRPr="00765B81">
              <w:rPr>
                <w:sz w:val="22"/>
                <w:szCs w:val="22"/>
              </w:rPr>
              <w:t>ч</w:t>
            </w:r>
            <w:proofErr w:type="gramEnd"/>
            <w:r w:rsidRPr="00765B81">
              <w:rPr>
                <w:sz w:val="22"/>
                <w:szCs w:val="22"/>
              </w:rPr>
              <w:t>/</w:t>
            </w:r>
            <w:proofErr w:type="spellStart"/>
            <w:r w:rsidRPr="00765B81">
              <w:rPr>
                <w:sz w:val="22"/>
                <w:szCs w:val="22"/>
              </w:rPr>
              <w:t>з</w:t>
            </w:r>
            <w:proofErr w:type="spellEnd"/>
            <w:r w:rsidRPr="00765B81">
              <w:rPr>
                <w:sz w:val="22"/>
                <w:szCs w:val="22"/>
              </w:rPr>
              <w:t xml:space="preserve"> набивные мячи.</w:t>
            </w:r>
          </w:p>
          <w:p w:rsidR="00423990" w:rsidRPr="00A60FB3" w:rsidRDefault="00423990" w:rsidP="00286A60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765B81" w:rsidRDefault="00423990" w:rsidP="00765B81">
            <w:r>
              <w:rPr>
                <w:sz w:val="22"/>
                <w:szCs w:val="22"/>
              </w:rPr>
              <w:t xml:space="preserve">1. </w:t>
            </w:r>
            <w:r w:rsidRPr="00765B81">
              <w:rPr>
                <w:sz w:val="22"/>
                <w:szCs w:val="22"/>
              </w:rPr>
              <w:t>Прыжок в высоту с разбега 30см.</w:t>
            </w:r>
          </w:p>
          <w:p w:rsidR="00423990" w:rsidRPr="00765B81" w:rsidRDefault="00423990" w:rsidP="00765B81">
            <w:r>
              <w:rPr>
                <w:sz w:val="22"/>
                <w:szCs w:val="22"/>
              </w:rPr>
              <w:t xml:space="preserve">2. </w:t>
            </w:r>
            <w:r w:rsidRPr="00765B81">
              <w:rPr>
                <w:sz w:val="22"/>
                <w:szCs w:val="22"/>
              </w:rPr>
              <w:t>Метание мешочков в цель правой и левой рукой.</w:t>
            </w:r>
          </w:p>
          <w:p w:rsidR="00423990" w:rsidRPr="00765B81" w:rsidRDefault="00423990" w:rsidP="00765B81">
            <w:r>
              <w:rPr>
                <w:sz w:val="22"/>
                <w:szCs w:val="22"/>
              </w:rPr>
              <w:t xml:space="preserve">3. </w:t>
            </w:r>
            <w:r w:rsidRPr="00765B81">
              <w:rPr>
                <w:sz w:val="22"/>
                <w:szCs w:val="22"/>
              </w:rPr>
              <w:t xml:space="preserve">Ползание на четвереньках и прыжки на 2х ногах </w:t>
            </w:r>
            <w:proofErr w:type="spellStart"/>
            <w:r w:rsidRPr="00765B81">
              <w:rPr>
                <w:sz w:val="22"/>
                <w:szCs w:val="22"/>
              </w:rPr>
              <w:t>мж</w:t>
            </w:r>
            <w:proofErr w:type="gramStart"/>
            <w:r w:rsidRPr="00765B81">
              <w:rPr>
                <w:sz w:val="22"/>
                <w:szCs w:val="22"/>
              </w:rPr>
              <w:t>.к</w:t>
            </w:r>
            <w:proofErr w:type="gramEnd"/>
            <w:r w:rsidRPr="00765B81">
              <w:rPr>
                <w:sz w:val="22"/>
                <w:szCs w:val="22"/>
              </w:rPr>
              <w:t>еглями</w:t>
            </w:r>
            <w:proofErr w:type="spellEnd"/>
            <w:r w:rsidRPr="00765B81">
              <w:rPr>
                <w:sz w:val="22"/>
                <w:szCs w:val="22"/>
              </w:rPr>
              <w:t>.</w:t>
            </w:r>
          </w:p>
          <w:p w:rsidR="00423990" w:rsidRPr="00765B81" w:rsidRDefault="00423990" w:rsidP="00765B81">
            <w:r>
              <w:rPr>
                <w:sz w:val="22"/>
                <w:szCs w:val="22"/>
              </w:rPr>
              <w:t xml:space="preserve">4. </w:t>
            </w:r>
            <w:r w:rsidRPr="00765B81">
              <w:rPr>
                <w:sz w:val="22"/>
                <w:szCs w:val="22"/>
              </w:rPr>
              <w:t>Ползание по скамейке на высоких четвереньках.</w:t>
            </w:r>
          </w:p>
          <w:p w:rsidR="00423990" w:rsidRPr="00A60FB3" w:rsidRDefault="00423990" w:rsidP="00286A6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765B81" w:rsidRDefault="00423990" w:rsidP="00765B81">
            <w:r>
              <w:rPr>
                <w:sz w:val="22"/>
                <w:szCs w:val="22"/>
              </w:rPr>
              <w:t>1.</w:t>
            </w:r>
            <w:r w:rsidRPr="00765B81">
              <w:rPr>
                <w:sz w:val="22"/>
                <w:szCs w:val="22"/>
              </w:rPr>
              <w:t xml:space="preserve"> Х.по скамейке боком, на середине присесть, повернуться кругом.</w:t>
            </w:r>
          </w:p>
          <w:p w:rsidR="00423990" w:rsidRPr="00765B81" w:rsidRDefault="00423990" w:rsidP="00765B81">
            <w:r>
              <w:rPr>
                <w:sz w:val="22"/>
                <w:szCs w:val="22"/>
              </w:rPr>
              <w:t xml:space="preserve">2. </w:t>
            </w:r>
            <w:r w:rsidRPr="00765B81">
              <w:rPr>
                <w:sz w:val="22"/>
                <w:szCs w:val="22"/>
              </w:rPr>
              <w:t xml:space="preserve">Прыжки правым и левым боком </w:t>
            </w:r>
            <w:proofErr w:type="gramStart"/>
            <w:r w:rsidRPr="00765B81">
              <w:rPr>
                <w:sz w:val="22"/>
                <w:szCs w:val="22"/>
              </w:rPr>
              <w:t>ч</w:t>
            </w:r>
            <w:proofErr w:type="gramEnd"/>
            <w:r w:rsidRPr="00765B81">
              <w:rPr>
                <w:sz w:val="22"/>
                <w:szCs w:val="22"/>
              </w:rPr>
              <w:t>/</w:t>
            </w:r>
            <w:proofErr w:type="spellStart"/>
            <w:r w:rsidRPr="00765B81">
              <w:rPr>
                <w:sz w:val="22"/>
                <w:szCs w:val="22"/>
              </w:rPr>
              <w:t>з</w:t>
            </w:r>
            <w:proofErr w:type="spellEnd"/>
            <w:r w:rsidRPr="00765B81">
              <w:rPr>
                <w:sz w:val="22"/>
                <w:szCs w:val="22"/>
              </w:rPr>
              <w:t xml:space="preserve"> косички 40см., из обруча в обруч на одной и 2х ногах.</w:t>
            </w:r>
          </w:p>
          <w:p w:rsidR="00423990" w:rsidRPr="00765B81" w:rsidRDefault="00423990" w:rsidP="00765B81">
            <w:r>
              <w:rPr>
                <w:sz w:val="22"/>
                <w:szCs w:val="22"/>
              </w:rPr>
              <w:t xml:space="preserve">3. </w:t>
            </w:r>
            <w:r w:rsidRPr="00765B81">
              <w:rPr>
                <w:sz w:val="22"/>
                <w:szCs w:val="22"/>
              </w:rPr>
              <w:t>Метание мешочка в горизонтальную цель.</w:t>
            </w:r>
          </w:p>
          <w:p w:rsidR="00423990" w:rsidRPr="00765B81" w:rsidRDefault="00423990" w:rsidP="00765B81">
            <w:r>
              <w:t xml:space="preserve">4. </w:t>
            </w:r>
            <w:proofErr w:type="spellStart"/>
            <w:r w:rsidRPr="00765B81">
              <w:t>Пролезание</w:t>
            </w:r>
            <w:proofErr w:type="spellEnd"/>
            <w:r w:rsidRPr="00765B81">
              <w:t xml:space="preserve"> в 4-5 обручей.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765B81" w:rsidRDefault="00423990" w:rsidP="00765B81">
            <w:r w:rsidRPr="00765B81">
              <w:t>Игровые задания:</w:t>
            </w:r>
          </w:p>
          <w:p w:rsidR="00423990" w:rsidRPr="00765B81" w:rsidRDefault="00423990" w:rsidP="00765B81">
            <w:r>
              <w:t xml:space="preserve">1. </w:t>
            </w:r>
            <w:r w:rsidRPr="00765B81">
              <w:t>Кто выше прыгнет.</w:t>
            </w:r>
          </w:p>
          <w:p w:rsidR="00423990" w:rsidRPr="00765B81" w:rsidRDefault="00423990" w:rsidP="00765B81">
            <w:r>
              <w:t>2.</w:t>
            </w:r>
            <w:r w:rsidRPr="00765B81">
              <w:t>Кто точно бросит.</w:t>
            </w:r>
          </w:p>
          <w:p w:rsidR="00423990" w:rsidRPr="00765B81" w:rsidRDefault="00423990" w:rsidP="00765B81">
            <w:r>
              <w:t>3</w:t>
            </w:r>
            <w:r w:rsidRPr="00765B81">
              <w:t>Не урони мешочек.</w:t>
            </w:r>
          </w:p>
          <w:p w:rsidR="00423990" w:rsidRPr="00765B81" w:rsidRDefault="00423990" w:rsidP="00765B81">
            <w:r>
              <w:t xml:space="preserve">4. </w:t>
            </w:r>
            <w:r w:rsidRPr="00765B81">
              <w:t>Перетяни к себе.</w:t>
            </w:r>
          </w:p>
          <w:p w:rsidR="00423990" w:rsidRPr="00765B81" w:rsidRDefault="00423990" w:rsidP="00765B81">
            <w:r>
              <w:t xml:space="preserve">5. </w:t>
            </w:r>
            <w:r w:rsidRPr="00765B81">
              <w:t>Кати в цель.</w:t>
            </w:r>
          </w:p>
          <w:p w:rsidR="00423990" w:rsidRPr="008F0B9F" w:rsidRDefault="00423990" w:rsidP="00765B81">
            <w:pPr>
              <w:rPr>
                <w:sz w:val="28"/>
                <w:szCs w:val="28"/>
              </w:rPr>
            </w:pPr>
            <w:r>
              <w:t xml:space="preserve">6. </w:t>
            </w:r>
            <w:proofErr w:type="spellStart"/>
            <w:r w:rsidRPr="00765B81">
              <w:t>Ловишки</w:t>
            </w:r>
            <w:proofErr w:type="spellEnd"/>
            <w:r w:rsidRPr="00765B81">
              <w:t xml:space="preserve"> с мячом.</w:t>
            </w:r>
          </w:p>
          <w:p w:rsidR="00423990" w:rsidRPr="00A60FB3" w:rsidRDefault="00423990" w:rsidP="00C06A6C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A60FB3" w:rsidRDefault="0042399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23990" w:rsidRPr="00A60FB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Default="0042399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Горелки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C06A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Пожарные на учении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3D4D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«Ноги выше от земли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Pr="00A60FB3" w:rsidRDefault="0042399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990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Default="0042399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Мяч ведущему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605629" w:rsidRDefault="0042399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629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Подойди не слышно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990" w:rsidRPr="00A60FB3" w:rsidRDefault="0042399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Самомассаж</w:t>
            </w:r>
            <w:proofErr w:type="spellEnd"/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90" w:rsidRDefault="0042399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3990" w:rsidRDefault="00423990"/>
    <w:sectPr w:rsidR="00423990" w:rsidSect="004D73B8">
      <w:pgSz w:w="16838" w:h="11906" w:orient="landscape"/>
      <w:pgMar w:top="360" w:right="720" w:bottom="4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8C2"/>
    <w:rsid w:val="00053EF1"/>
    <w:rsid w:val="00063D4A"/>
    <w:rsid w:val="00084B4F"/>
    <w:rsid w:val="000D4EE0"/>
    <w:rsid w:val="000F5457"/>
    <w:rsid w:val="000F55E5"/>
    <w:rsid w:val="00136237"/>
    <w:rsid w:val="00183CA1"/>
    <w:rsid w:val="00183FBE"/>
    <w:rsid w:val="001D5ACA"/>
    <w:rsid w:val="001F1925"/>
    <w:rsid w:val="002009AA"/>
    <w:rsid w:val="00211A4D"/>
    <w:rsid w:val="00215796"/>
    <w:rsid w:val="0024682E"/>
    <w:rsid w:val="00253EB5"/>
    <w:rsid w:val="00262D67"/>
    <w:rsid w:val="00266904"/>
    <w:rsid w:val="00266D79"/>
    <w:rsid w:val="00272561"/>
    <w:rsid w:val="0028408E"/>
    <w:rsid w:val="00286A60"/>
    <w:rsid w:val="00295746"/>
    <w:rsid w:val="002B39AC"/>
    <w:rsid w:val="002F6054"/>
    <w:rsid w:val="00304EA1"/>
    <w:rsid w:val="0031311A"/>
    <w:rsid w:val="0031779A"/>
    <w:rsid w:val="0032619B"/>
    <w:rsid w:val="00367AED"/>
    <w:rsid w:val="00370839"/>
    <w:rsid w:val="003A3DFB"/>
    <w:rsid w:val="003B05E7"/>
    <w:rsid w:val="003D4D37"/>
    <w:rsid w:val="003E3453"/>
    <w:rsid w:val="00405E53"/>
    <w:rsid w:val="00423990"/>
    <w:rsid w:val="0044711E"/>
    <w:rsid w:val="004744F1"/>
    <w:rsid w:val="00481573"/>
    <w:rsid w:val="004A036C"/>
    <w:rsid w:val="004A0503"/>
    <w:rsid w:val="004D73B8"/>
    <w:rsid w:val="004E2A37"/>
    <w:rsid w:val="004E4B4E"/>
    <w:rsid w:val="00505C5F"/>
    <w:rsid w:val="00560735"/>
    <w:rsid w:val="005615B2"/>
    <w:rsid w:val="00582302"/>
    <w:rsid w:val="00590130"/>
    <w:rsid w:val="005B1334"/>
    <w:rsid w:val="005C16B3"/>
    <w:rsid w:val="005E128C"/>
    <w:rsid w:val="00605629"/>
    <w:rsid w:val="00612825"/>
    <w:rsid w:val="00612EDB"/>
    <w:rsid w:val="006411EC"/>
    <w:rsid w:val="00642B51"/>
    <w:rsid w:val="006653BD"/>
    <w:rsid w:val="00666F50"/>
    <w:rsid w:val="006741CE"/>
    <w:rsid w:val="006751F4"/>
    <w:rsid w:val="00681CD1"/>
    <w:rsid w:val="00696948"/>
    <w:rsid w:val="006B1827"/>
    <w:rsid w:val="006D415A"/>
    <w:rsid w:val="006E1C7C"/>
    <w:rsid w:val="006E40E9"/>
    <w:rsid w:val="006F2CF0"/>
    <w:rsid w:val="007214D5"/>
    <w:rsid w:val="00765B81"/>
    <w:rsid w:val="00801F62"/>
    <w:rsid w:val="008051FF"/>
    <w:rsid w:val="008367AC"/>
    <w:rsid w:val="008408C2"/>
    <w:rsid w:val="0084349D"/>
    <w:rsid w:val="00845A59"/>
    <w:rsid w:val="008500CE"/>
    <w:rsid w:val="00850C64"/>
    <w:rsid w:val="00882B97"/>
    <w:rsid w:val="008A0360"/>
    <w:rsid w:val="008E42B5"/>
    <w:rsid w:val="008F0B9F"/>
    <w:rsid w:val="008F4F9A"/>
    <w:rsid w:val="009216A7"/>
    <w:rsid w:val="00933320"/>
    <w:rsid w:val="00941870"/>
    <w:rsid w:val="009435C2"/>
    <w:rsid w:val="00953D2B"/>
    <w:rsid w:val="00997A09"/>
    <w:rsid w:val="009C53B3"/>
    <w:rsid w:val="00A35702"/>
    <w:rsid w:val="00A60FB3"/>
    <w:rsid w:val="00B10DDD"/>
    <w:rsid w:val="00B15AC0"/>
    <w:rsid w:val="00B23649"/>
    <w:rsid w:val="00B60B5A"/>
    <w:rsid w:val="00B821EF"/>
    <w:rsid w:val="00B82B11"/>
    <w:rsid w:val="00B84A52"/>
    <w:rsid w:val="00BC4916"/>
    <w:rsid w:val="00BE2B54"/>
    <w:rsid w:val="00BE7076"/>
    <w:rsid w:val="00BF1006"/>
    <w:rsid w:val="00BF4966"/>
    <w:rsid w:val="00C04AEC"/>
    <w:rsid w:val="00C04BD9"/>
    <w:rsid w:val="00C06A6C"/>
    <w:rsid w:val="00C15FFD"/>
    <w:rsid w:val="00C7096D"/>
    <w:rsid w:val="00C83F73"/>
    <w:rsid w:val="00C96BF0"/>
    <w:rsid w:val="00CA21AD"/>
    <w:rsid w:val="00CC5BA8"/>
    <w:rsid w:val="00CE660A"/>
    <w:rsid w:val="00D00AE5"/>
    <w:rsid w:val="00D4778B"/>
    <w:rsid w:val="00D51855"/>
    <w:rsid w:val="00D6031F"/>
    <w:rsid w:val="00D61E2B"/>
    <w:rsid w:val="00D77637"/>
    <w:rsid w:val="00D84979"/>
    <w:rsid w:val="00D9716A"/>
    <w:rsid w:val="00DA27E2"/>
    <w:rsid w:val="00DD5680"/>
    <w:rsid w:val="00E04588"/>
    <w:rsid w:val="00E574DB"/>
    <w:rsid w:val="00E638F5"/>
    <w:rsid w:val="00E6688C"/>
    <w:rsid w:val="00E678E6"/>
    <w:rsid w:val="00EC6F68"/>
    <w:rsid w:val="00EE40F9"/>
    <w:rsid w:val="00EF003A"/>
    <w:rsid w:val="00EF0901"/>
    <w:rsid w:val="00EF6CBE"/>
    <w:rsid w:val="00F02E63"/>
    <w:rsid w:val="00F14C76"/>
    <w:rsid w:val="00F312DE"/>
    <w:rsid w:val="00F35117"/>
    <w:rsid w:val="00F36483"/>
    <w:rsid w:val="00F42D05"/>
    <w:rsid w:val="00F476A1"/>
    <w:rsid w:val="00F72B93"/>
    <w:rsid w:val="00F730D1"/>
    <w:rsid w:val="00FB69FB"/>
    <w:rsid w:val="00FD0190"/>
    <w:rsid w:val="00FE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408C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3">
    <w:name w:val="List Paragraph"/>
    <w:basedOn w:val="a"/>
    <w:uiPriority w:val="99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707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505C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365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Анастасия Федотко</cp:lastModifiedBy>
  <cp:revision>35</cp:revision>
  <cp:lastPrinted>2012-10-23T15:02:00Z</cp:lastPrinted>
  <dcterms:created xsi:type="dcterms:W3CDTF">2012-10-16T11:41:00Z</dcterms:created>
  <dcterms:modified xsi:type="dcterms:W3CDTF">2016-03-11T09:18:00Z</dcterms:modified>
</cp:coreProperties>
</file>